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3C0" w:rsidRPr="00755102" w:rsidRDefault="000963C0" w:rsidP="000611C6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55102">
        <w:rPr>
          <w:rFonts w:asciiTheme="minorHAnsi" w:hAnsiTheme="minorHAnsi" w:cstheme="minorHAnsi"/>
          <w:b/>
          <w:sz w:val="20"/>
          <w:szCs w:val="20"/>
        </w:rPr>
        <w:t>CHECKLIST DA DOCUMENTAÇÃO PARA VERIFICAÇÃO DE ATENDIMENTO ÀS REGRAS PARA MATRÍCULAS</w:t>
      </w:r>
    </w:p>
    <w:p w:rsidR="000963C0" w:rsidRPr="00755102" w:rsidRDefault="000963C0" w:rsidP="000611C6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0963C0" w:rsidRPr="00755102" w:rsidRDefault="00FD0CD8" w:rsidP="000611C6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SUBSEQUENTE</w:t>
      </w:r>
      <w:r w:rsidR="0081607E">
        <w:rPr>
          <w:rFonts w:asciiTheme="minorHAnsi" w:hAnsiTheme="minorHAnsi" w:cstheme="minorHAnsi"/>
          <w:b/>
          <w:sz w:val="20"/>
          <w:szCs w:val="20"/>
        </w:rPr>
        <w:t xml:space="preserve"> E GRADUAÇÃO POR NOTAS DO ENSINO MÉDIO</w:t>
      </w:r>
    </w:p>
    <w:p w:rsidR="000963C0" w:rsidRPr="00755102" w:rsidRDefault="000963C0" w:rsidP="000611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8647"/>
      </w:tblGrid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>AC = AMPLA CONCORRÊNCIA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FD0CD8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Certificado de Conclusão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FD0CD8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Histórico Escolar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Documento de identificação com foto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N° do CPF (original e cópia) – obrigatório independentemente da idade do candidato; </w:t>
            </w:r>
          </w:p>
        </w:tc>
      </w:tr>
      <w:tr w:rsidR="000963C0" w:rsidRPr="00755102" w:rsidTr="00D50151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Caso seja confirmado o atendimento às regras deste edital, além dos documentos listados no item 13.1, os candidatos também deverão apresentar, visando à efetivação de suas matrículas, os seguintes documentos: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residência com CEP atualizado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02 (duas) fotografias 3X4, recentes e de frente;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Comprovante de dispensa ou de cumprimento do Serviço Militar (certificado de reservista) - apenas para sexo masculino, quando maior de 18 anos (original e cópia);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quitação de obrigações eleitorais – obrigatório para maiores de 18 anos de idade </w:t>
            </w:r>
          </w:p>
        </w:tc>
      </w:tr>
      <w:tr w:rsidR="00AE4EA2" w:rsidRPr="00755102" w:rsidTr="005F56FE">
        <w:tc>
          <w:tcPr>
            <w:tcW w:w="851" w:type="dxa"/>
            <w:shd w:val="clear" w:color="auto" w:fill="E2EFD9" w:themeFill="accent6" w:themeFillTint="33"/>
          </w:tcPr>
          <w:p w:rsidR="00AE4EA2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AE4EA2" w:rsidRPr="00755102" w:rsidRDefault="00AE4EA2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AE4EA2" w:rsidRPr="00755102" w:rsidRDefault="005B6575" w:rsidP="005B6575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>(apenas para candidatos estrangeiros)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AE4EA2"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Registro Nacional de Estrangeiro (apenas para candidatos estrangeiros);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="00AE4EA2"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Passaporte com visto de estudante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9B6BAB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bCs/>
                <w:sz w:val="16"/>
                <w:szCs w:val="16"/>
              </w:rPr>
              <w:t>Além dos documentos do próprio candidatos, também serão necessários para a matrícula os seguintes documentos: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Formulário de Matrícula, fornecido pelo campus no ato da matrícula, devidamente preenchido e assinado pelo discente e pelos seus pais ou responsáveis;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Termo de Ciência do Prazo de Integralização do Curso, fornecido pelo campus no ato da matrícula;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>Questionário Socioeconômico conforme solicitação e modelo do campus</w:t>
            </w:r>
          </w:p>
        </w:tc>
      </w:tr>
    </w:tbl>
    <w:p w:rsidR="000963C0" w:rsidRPr="00755102" w:rsidRDefault="000963C0" w:rsidP="000611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8647"/>
      </w:tblGrid>
      <w:tr w:rsidR="000611C6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>PR</w:t>
            </w:r>
            <w:r w:rsidR="00755102"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= PRODUTOR RURAL</w:t>
            </w:r>
          </w:p>
        </w:tc>
      </w:tr>
      <w:tr w:rsidR="000611C6" w:rsidRPr="00755102" w:rsidTr="005F56FE">
        <w:tc>
          <w:tcPr>
            <w:tcW w:w="851" w:type="dxa"/>
            <w:shd w:val="clear" w:color="auto" w:fill="E2EFD9" w:themeFill="accent6" w:themeFillTint="33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Certificado de Conclusão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611C6" w:rsidRPr="00755102" w:rsidTr="005F56FE">
        <w:tc>
          <w:tcPr>
            <w:tcW w:w="851" w:type="dxa"/>
            <w:shd w:val="clear" w:color="auto" w:fill="E2EFD9" w:themeFill="accent6" w:themeFillTint="33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Histórico Escolar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611C6" w:rsidRPr="00755102" w:rsidTr="005F56FE">
        <w:tc>
          <w:tcPr>
            <w:tcW w:w="851" w:type="dxa"/>
            <w:shd w:val="clear" w:color="auto" w:fill="E2EFD9" w:themeFill="accent6" w:themeFillTint="33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Documento de identificação com foto (original e cópia); </w:t>
            </w:r>
          </w:p>
        </w:tc>
      </w:tr>
      <w:tr w:rsidR="000611C6" w:rsidRPr="00755102" w:rsidTr="005F56FE">
        <w:tc>
          <w:tcPr>
            <w:tcW w:w="851" w:type="dxa"/>
            <w:shd w:val="clear" w:color="auto" w:fill="E2EFD9" w:themeFill="accent6" w:themeFillTint="33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N° do CPF (original e cópia) – obrigatório independentemente da idade do candidato; </w:t>
            </w:r>
          </w:p>
        </w:tc>
      </w:tr>
      <w:tr w:rsidR="000611C6" w:rsidRPr="00755102" w:rsidTr="005F56FE">
        <w:tc>
          <w:tcPr>
            <w:tcW w:w="851" w:type="dxa"/>
            <w:shd w:val="clear" w:color="auto" w:fill="E2EFD9" w:themeFill="accent6" w:themeFillTint="33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Comprovação de pertencimento ao grupo de Produtores Rurais nos termos do item 12.10 do Edital: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Apresentar UM OU MAIS dos documentos a seguir: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I - </w:t>
            </w:r>
            <w:proofErr w:type="gram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contracheques</w:t>
            </w:r>
            <w:proofErr w:type="gram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 dos últimos 3 meses;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II – </w:t>
            </w:r>
            <w:proofErr w:type="gram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contrato</w:t>
            </w:r>
            <w:proofErr w:type="gram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 individual de trabalho ou CTPS;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III – contrato de arrendamento, parceria ou comodato rural;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IV – </w:t>
            </w:r>
            <w:proofErr w:type="gram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declaração</w:t>
            </w:r>
            <w:proofErr w:type="gram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 do Sindicato dos Trabalhadores Rurais;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V – </w:t>
            </w:r>
            <w:proofErr w:type="gram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registro</w:t>
            </w:r>
            <w:proofErr w:type="gram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 de imóvel rural;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VI - </w:t>
            </w:r>
            <w:proofErr w:type="gram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comprovante</w:t>
            </w:r>
            <w:proofErr w:type="gram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 de cadastro no INCRA;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VII – cadastro Ambiental Rural – CAR;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VIII – Registro Geral da Atividade Pesqueira (documento Federal);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IX - </w:t>
            </w:r>
            <w:proofErr w:type="gram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carteira</w:t>
            </w:r>
            <w:proofErr w:type="gram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 de produtor rural (documento estadual);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X - </w:t>
            </w:r>
            <w:proofErr w:type="gram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declaração</w:t>
            </w:r>
            <w:proofErr w:type="gram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 de Aptidão ao Pronaf - DAP (documento Federal); ou </w:t>
            </w:r>
          </w:p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XI - declaração de representações de classe ou organizações sociais com CNPJ ativo.</w:t>
            </w:r>
          </w:p>
        </w:tc>
      </w:tr>
      <w:tr w:rsidR="000611C6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Caso seja confirmado o atendimento às regras deste edital, além dos documentos listados no item 13.1, os candidatos também deverão apresentar, visando à efetivação de suas matrículas, os seguintes documentos:</w:t>
            </w:r>
          </w:p>
        </w:tc>
      </w:tr>
      <w:tr w:rsidR="000611C6" w:rsidRPr="00755102" w:rsidTr="005F56FE">
        <w:tc>
          <w:tcPr>
            <w:tcW w:w="851" w:type="dxa"/>
            <w:shd w:val="clear" w:color="auto" w:fill="E2EFD9" w:themeFill="accent6" w:themeFillTint="33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residência com CEP atualizado (original e cópia); </w:t>
            </w:r>
          </w:p>
        </w:tc>
      </w:tr>
      <w:tr w:rsidR="000611C6" w:rsidRPr="00755102" w:rsidTr="005F56FE">
        <w:tc>
          <w:tcPr>
            <w:tcW w:w="851" w:type="dxa"/>
            <w:shd w:val="clear" w:color="auto" w:fill="E2EFD9" w:themeFill="accent6" w:themeFillTint="33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02 (duas) fotografias 3X4, recentes e de frente;</w:t>
            </w:r>
          </w:p>
        </w:tc>
      </w:tr>
      <w:tr w:rsidR="000611C6" w:rsidRPr="00755102" w:rsidTr="005F56FE">
        <w:tc>
          <w:tcPr>
            <w:tcW w:w="851" w:type="dxa"/>
            <w:shd w:val="clear" w:color="auto" w:fill="E2EFD9" w:themeFill="accent6" w:themeFillTint="33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611C6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Comprovante de dispensa ou de cumprimento do Serviço Militar (certificado de reservista) - apenas para sexo masculino, quando maior de 18 anos (original e cópia);</w:t>
            </w:r>
          </w:p>
        </w:tc>
      </w:tr>
      <w:tr w:rsidR="000611C6" w:rsidRPr="00755102" w:rsidTr="005F56FE">
        <w:tc>
          <w:tcPr>
            <w:tcW w:w="851" w:type="dxa"/>
            <w:shd w:val="clear" w:color="auto" w:fill="E2EFD9" w:themeFill="accent6" w:themeFillTint="33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quitação de obrigações eleitorais – obrigatório para maiores de 18 anos de idade </w:t>
            </w:r>
          </w:p>
        </w:tc>
      </w:tr>
      <w:tr w:rsidR="005B6575" w:rsidRPr="00755102" w:rsidTr="005F56FE">
        <w:tc>
          <w:tcPr>
            <w:tcW w:w="851" w:type="dxa"/>
            <w:shd w:val="clear" w:color="auto" w:fill="E2EFD9" w:themeFill="accent6" w:themeFillTint="33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>(apenas para candidatos estrangeiros)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Registro Nacional de Estrangeiro (apenas para candidatos estrangeiros);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Passaporte com visto de estudante</w:t>
            </w:r>
          </w:p>
        </w:tc>
      </w:tr>
      <w:tr w:rsidR="000611C6" w:rsidRPr="00755102" w:rsidTr="005F56FE">
        <w:tc>
          <w:tcPr>
            <w:tcW w:w="851" w:type="dxa"/>
            <w:shd w:val="clear" w:color="auto" w:fill="E2EFD9" w:themeFill="accent6" w:themeFillTint="33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0611C6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611C6" w:rsidRPr="009B6BAB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bCs/>
                <w:sz w:val="16"/>
                <w:szCs w:val="16"/>
              </w:rPr>
              <w:t>Além dos documentos do próprio candidatos, também serão necessários para a matrícula os seguintes documentos:</w:t>
            </w:r>
          </w:p>
          <w:p w:rsidR="000611C6" w:rsidRPr="009B6BAB" w:rsidRDefault="000611C6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Formulário de Matrícula, fornecido pelo campus no ato da matrícula, devidamente preenchido e assinado pelo discente e pelos seus pais ou responsáveis; </w:t>
            </w:r>
          </w:p>
          <w:p w:rsidR="000611C6" w:rsidRPr="009B6BAB" w:rsidRDefault="000611C6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Termo de Ciência do Prazo de Integralização do Curso, fornecido pelo campus no ato da matrícula; </w:t>
            </w:r>
          </w:p>
          <w:p w:rsidR="000611C6" w:rsidRPr="009B6BAB" w:rsidRDefault="000611C6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>Questionário Socioeconômico conforme solicitação e modelo do campus</w:t>
            </w:r>
          </w:p>
        </w:tc>
      </w:tr>
    </w:tbl>
    <w:p w:rsidR="000611C6" w:rsidRPr="00755102" w:rsidRDefault="000611C6" w:rsidP="000611C6">
      <w:pPr>
        <w:rPr>
          <w:rFonts w:asciiTheme="minorHAnsi" w:hAnsiTheme="minorHAnsi" w:cstheme="minorHAnsi"/>
          <w:sz w:val="20"/>
          <w:szCs w:val="20"/>
        </w:rPr>
      </w:pPr>
    </w:p>
    <w:p w:rsidR="000611C6" w:rsidRDefault="000611C6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Pr="00755102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8647"/>
      </w:tblGrid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755102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R1 PPI = Reserva para PRETOS, PARDOS OU INDÍGENAS que sejam egressos de escolas públicas com renda familiar bruta mensal de um salário mínimo per capita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Certificado de Conclusão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Histórico Escolar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Documento de identificação com foto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N° do CPF (original e cópia) – obrigatório independentemente da idade do candidato;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Questionário Socioeconômico (ANEXO VII do Edital), devidamente preenchido e assinado pelo candidato e pelos seus pais ou </w:t>
            </w:r>
            <w:proofErr w:type="spell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responsáveiS</w:t>
            </w:r>
            <w:proofErr w:type="spellEnd"/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Folha Resumo do Cadastro Único da pessoa de referência da família – </w:t>
            </w:r>
            <w:proofErr w:type="spell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CadÚnico</w:t>
            </w:r>
            <w:proofErr w:type="spell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, devendo ele estar ativo ou atualizado, ou Comprovantes de renda de todos os membros da família que residem com o candidato maiores de 18 anos, dos últimos 3 (três) meses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TERMO DE AUTODECLARAÇÃO DE COR/RAÇA OU ETNIA (ANEXO VIII do Edital)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TERMO DE AUTORIZAÇÃO DE USO DE IMAGEM/ÁUDIO – HETEROIDENTIFICAÇÃO - termo disponível em: </w:t>
            </w:r>
            <w:hyperlink r:id="rId8" w:history="1">
              <w:r w:rsidRPr="00755102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http://www2.ifam.edu.br/estudenoifam/formularios-e-termos</w:t>
              </w:r>
            </w:hyperlink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Registro Administrativo de Nascimento de Indígena (RANI) ou TERMO DE AUTODECLARAÇÃO DE COR/RAÇA OU ETNIA (ANEXO VIII) assinado pela Liderança Indígena da comunidade a qual pertence (original e cópia) (apenas para candidatos que se autodeclararam indígenas);</w:t>
            </w:r>
          </w:p>
        </w:tc>
      </w:tr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Caso seja confirmado o atendimento às regras deste edital, além dos documentos listados no item 13.1, os candidatos também deverão apresentar, visando à efetivação de suas matrículas, os seguintes documentos: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residência com CEP atualizado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02 (duas) fotografias 3X4, recentes e de frente;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Comprovante de dispensa ou de cumprimento do Serviço Militar (certificado de reservista) - apenas para sexo masculino, quando maior de 18 anos (original e cópia);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quitação de obrigações eleitorais – obrigatório para maiores de 18 anos de idade </w:t>
            </w:r>
          </w:p>
        </w:tc>
      </w:tr>
      <w:tr w:rsidR="005B6575" w:rsidRPr="00755102" w:rsidTr="005F56FE">
        <w:tc>
          <w:tcPr>
            <w:tcW w:w="851" w:type="dxa"/>
            <w:shd w:val="clear" w:color="auto" w:fill="E2EFD9" w:themeFill="accent6" w:themeFillTint="33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>(apenas para candidatos estrangeiros)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Registro Nacional de Estrangeiro (apenas para candidatos estrangeiros);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Passaporte com visto de estudante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9B6BAB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bCs/>
                <w:sz w:val="16"/>
                <w:szCs w:val="16"/>
              </w:rPr>
              <w:t>Além dos documentos do próprio candidatos, também serão necessários para a matrícula os seguintes documentos: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Formulário de Matrícula, fornecido pelo campus no ato da matrícula, devidamente preenchido e assinado pelo discente e pelos seus pais ou responsáveis;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Termo de Ciência do Prazo de Integralização do Curso, fornecido pelo campus no ato da matrícula;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>Questionário Socioeconômico conforme solicitação e modelo do campus</w:t>
            </w:r>
          </w:p>
        </w:tc>
      </w:tr>
    </w:tbl>
    <w:p w:rsidR="000963C0" w:rsidRPr="00755102" w:rsidRDefault="000963C0" w:rsidP="000611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8647"/>
      </w:tblGrid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755102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>R2 Q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=</w:t>
            </w: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Reserva para QUILOMBOLAS que sejam egressos de escolas públicas com renda familiar bruta mensal de um salário mínimo per capita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Certificado de Conclusão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Histórico Escolar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Documento de identificação com foto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N° do CPF (original e cópia) – obrigatório independentemente da idade do candidato;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Questionário Socioeconômico (ANEXO VII do Edital), devidamente preenchido e assinado pelo candidato e pelos seus pais ou </w:t>
            </w:r>
            <w:proofErr w:type="spell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responsáveiS</w:t>
            </w:r>
            <w:proofErr w:type="spellEnd"/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Folha Resumo do Cadastro Único da pessoa de referência da família – </w:t>
            </w:r>
            <w:proofErr w:type="spell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CadÚnico</w:t>
            </w:r>
            <w:proofErr w:type="spell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, devendo ele estar ativo ou atualizado, ou Comprovantes de renda de todos os membros da família que residem com o candidato maiores de 18 anos, dos últimos 3 (três) meses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F1610F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1610F">
              <w:rPr>
                <w:rFonts w:asciiTheme="minorHAnsi" w:hAnsiTheme="minorHAnsi" w:cstheme="minorHAnsi"/>
                <w:sz w:val="20"/>
                <w:szCs w:val="20"/>
              </w:rPr>
              <w:t xml:space="preserve">DECLARAÇÃO DE PERTENCIMENTO ÉTNICO - QUILOMBOLA </w:t>
            </w: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(modelo genérico em anexo ao Edital);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CERTIDÃO DE AUTODEFINIÇÃO EXPEDIDA PELA FUNDAÇÃO CULTURAL PALMARES</w:t>
            </w:r>
          </w:p>
        </w:tc>
      </w:tr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Caso seja confirmado o atendimento às regras deste edital, além dos documentos listados no item 13.1, os candidatos também deverão apresentar, visando à efetivação de suas matrículas, os seguintes documentos: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residência com CEP atualizado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02 (duas) fotografias 3X4, recentes e de frente;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611C6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Comprovante de dispensa ou de cumprimento do Serviço Militar (certificado de reservista) - apenas para sexo masculino, quando maior de 18 anos (original e cópia);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611C6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quitação de obrigações eleitorais – obrigatório para maiores de 18 anos de idade </w:t>
            </w:r>
          </w:p>
        </w:tc>
      </w:tr>
      <w:tr w:rsidR="005B6575" w:rsidRPr="00755102" w:rsidTr="005F56FE">
        <w:tc>
          <w:tcPr>
            <w:tcW w:w="851" w:type="dxa"/>
            <w:shd w:val="clear" w:color="auto" w:fill="E2EFD9" w:themeFill="accent6" w:themeFillTint="33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>(apenas para candidatos estrangeiros)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Registro Nacional de Estrangeiro (apenas para candidatos estrangeiros);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Passaporte com visto de estudante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9B6BAB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bCs/>
                <w:sz w:val="16"/>
                <w:szCs w:val="16"/>
              </w:rPr>
              <w:t>Além dos documentos do próprio candidatos, também serão necessários para a matrícula os seguintes documentos: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Formulário de Matrícula, fornecido pelo campus no ato da matrícula, devidamente preenchido e assinado pelo discente e pelos seus pais ou responsáveis;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Termo de Ciência do Prazo de Integralização do Curso, fornecido pelo campus no ato da matrícula;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>Questionário Socioeconômico conforme solicitação e modelo do campus</w:t>
            </w:r>
          </w:p>
        </w:tc>
      </w:tr>
    </w:tbl>
    <w:p w:rsidR="000963C0" w:rsidRPr="00755102" w:rsidRDefault="000963C0" w:rsidP="000611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8647"/>
      </w:tblGrid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755102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R3 PCD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= </w:t>
            </w: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>Reserva para PESSOA COM DEFICIÊNCIA que seja egressa de escolas públicas com renda familiar bruta mensal de um salário mínimo per capita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Certificado de Conclusão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Histórico Escolar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Documento de identificação com foto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N° do CPF (original e cópia) – obrigatório independentemente da idade do candidato;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Questionário Socioeconômico (ANEXO VII do Edital), devidamente preenchido e assinado pelo candidato e pelos seus pais ou </w:t>
            </w:r>
            <w:proofErr w:type="spell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responsáveiS</w:t>
            </w:r>
            <w:proofErr w:type="spellEnd"/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Folha Resumo do Cadastro Único da pessoa de referência da família – </w:t>
            </w:r>
            <w:proofErr w:type="spell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CadÚnico</w:t>
            </w:r>
            <w:proofErr w:type="spell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, devendo ele estar ativo ou atualizado, ou Comprovantes de renda de todos os membros da família que residem com o candidato maiores de 18 anos, dos últimos 3 (três) meses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Laudo Médico atestando a espécie e o grau da deficiência, nos termos do art. 4° do Decreto N° 3.298/1999, com expressa referência ao código correspondente da Classificação Internacional de Doenças (CID) e/ou da Classificação Internacional de Funcionalidade (CIF) (original e cópia)</w:t>
            </w:r>
          </w:p>
        </w:tc>
      </w:tr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Caso seja confirmado o atendimento às regras deste edital, além dos documentos listados no item 13.1, os candidatos também deverão apresentar, visando à efetivação de suas matrículas, os seguintes documentos: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residência com CEP atualizado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02 (duas) fotografias 3X4, recentes e de frente;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Comprovante de dispensa ou de cumprimento do Serviço Militar (certificado de reservista) - apenas para sexo masculino, quando maior de 18 anos (original e cópia);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quitação de obrigações eleitorais – obrigatório para maiores de 18 anos de idade </w:t>
            </w:r>
          </w:p>
        </w:tc>
      </w:tr>
      <w:tr w:rsidR="005B6575" w:rsidRPr="00755102" w:rsidTr="005F56FE">
        <w:tc>
          <w:tcPr>
            <w:tcW w:w="851" w:type="dxa"/>
            <w:shd w:val="clear" w:color="auto" w:fill="E2EFD9" w:themeFill="accent6" w:themeFillTint="33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>(apenas para candidatos estrangeiros)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Registro Nacional de Estrangeiro (apenas para candidatos estrangeiros);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Passaporte com visto de estudante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9B6BAB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bCs/>
                <w:sz w:val="16"/>
                <w:szCs w:val="16"/>
              </w:rPr>
              <w:t>Além dos documentos do próprio candidatos, também serão necessários para a matrícula os seguintes documentos: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Formulário de Matrícula, fornecido pelo campus no ato da matrícula, devidamente preenchido e assinado pelo discente e pelos seus pais ou responsáveis;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Termo de Ciência do Prazo de Integralização do Curso, fornecido pelo campus no ato da matrícula;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>Questionário Socioeconômico conforme solicitação e modelo do campus</w:t>
            </w:r>
          </w:p>
        </w:tc>
      </w:tr>
    </w:tbl>
    <w:p w:rsidR="000963C0" w:rsidRPr="00755102" w:rsidRDefault="000963C0" w:rsidP="000611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8647"/>
      </w:tblGrid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755102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R4 EP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= </w:t>
            </w: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>Reserva para EGRESSO DE ESCOLAS PÚBLICAS com renda familiar bruta mensal de um salário mínimo per capita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Certificado de Conclusão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Histórico Escolar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Documento de identificação com foto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N° do CPF (original e cópia) – obrigatório independentemente da idade do candidato;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Questionário Socioeconômico (ANEXO VII do Edital), devidamente preenchido e assinado pelo candidato e pelos seus pais ou </w:t>
            </w:r>
            <w:proofErr w:type="spell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responsáveiS</w:t>
            </w:r>
            <w:proofErr w:type="spellEnd"/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Folha Resumo do Cadastro Único da pessoa de referência da família – </w:t>
            </w:r>
            <w:proofErr w:type="spellStart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CadÚnico</w:t>
            </w:r>
            <w:proofErr w:type="spellEnd"/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, devendo ele estar ativo ou atualizado, ou Comprovantes de renda de todos os membros da família que residem com o candidato maiores de 18 anos, dos últimos 3 (três) meses</w:t>
            </w:r>
          </w:p>
        </w:tc>
      </w:tr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Caso seja confirmado o atendimento às regras deste edital, além dos documentos listados no item 13.1, os candidatos também deverão apresentar, visando à efetivação de suas matrículas, os seguintes documentos: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residência com CEP atualizado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02 (duas) fotografias 3X4, recentes e de frente;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Comprovante de dispensa ou de cumprimento do Serviço Militar (certificado de reservista) - apenas para sexo masculino, quando maior de 18 anos (original e cópia);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quitação de obrigações eleitorais – obrigatório para maiores de 18 anos de idade </w:t>
            </w:r>
          </w:p>
        </w:tc>
      </w:tr>
      <w:tr w:rsidR="005B6575" w:rsidRPr="00755102" w:rsidTr="005F56FE">
        <w:tc>
          <w:tcPr>
            <w:tcW w:w="851" w:type="dxa"/>
            <w:shd w:val="clear" w:color="auto" w:fill="E2EFD9" w:themeFill="accent6" w:themeFillTint="33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>(apenas para candidatos estrangeiros)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Registro Nacional de Estrangeiro (apenas para candidatos estrangeiros);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Passaporte com visto de estudante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9B6BAB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bCs/>
                <w:sz w:val="16"/>
                <w:szCs w:val="16"/>
              </w:rPr>
              <w:t>Além dos documentos do próprio candidatos, também serão necessários para a matrícula os seguintes documentos: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Formulário de Matrícula, fornecido pelo campus no ato da matrícula, devidamente preenchido e assinado pelo discente e pelos seus pais ou responsáveis;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Termo de Ciência do Prazo de Integralização do Curso, fornecido pelo campus no ato da matrícula;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>Questionário Socioeconômico conforme solicitação e modelo do campus</w:t>
            </w:r>
          </w:p>
        </w:tc>
      </w:tr>
    </w:tbl>
    <w:p w:rsidR="000963C0" w:rsidRDefault="000963C0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Pr="00755102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8647"/>
      </w:tblGrid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755102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R5 PPI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= </w:t>
            </w: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>Reserva para PRETOS, PARDOS OU INDÍGENAS que sejam egressos de escolas públicas independentemente de renda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Certificado de Conclusão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Histórico Escolar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Documento de identificação com foto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N° do CPF (original e cópia) – obrigatório independentemente da idade do candidato;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TERMO DE AUTODECLARAÇÃO DE COR/RAÇA OU ETNIA (ANEXO VIII do Edital)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TERMO DE AUTORIZAÇÃO DE USO DE IMAGEM/ÁUDIO – HETEROIDENTIFICAÇÃO - termo disponível em: </w:t>
            </w:r>
            <w:hyperlink r:id="rId9" w:history="1">
              <w:r w:rsidRPr="00755102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http://www2.ifam.edu.br/estudenoifam/formularios-e-termos</w:t>
              </w:r>
            </w:hyperlink>
            <w:r w:rsidRPr="0075510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Registro Administrativo de Nascimento de Indígena (RANI) ou TERMO DE AUTODECLARAÇÃO DE COR/RAÇA OU ETNIA (ANEXO VIII) assinado pela Liderança Indígena da comunidade a qual pertence (original e cópia) (apenas para candidatos que se autodeclararam indígenas);</w:t>
            </w:r>
          </w:p>
        </w:tc>
      </w:tr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Caso seja confirmado o atendimento às regras deste edital, além dos documentos listados no item 13.1, os candidatos também deverão apresentar, visando à efetivação de suas matrículas, os seguintes documentos: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residência com CEP atualizado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02 (duas) fotografias 3X4, recentes e de frente;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Comprovante de dispensa ou de cumprimento do Serviço Militar (certificado de reservista) - apenas para sexo masculino, quando maior de 18 anos (original e cópia);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quitação de obrigações eleitorais – obrigatório para maiores de 18 anos de idade </w:t>
            </w:r>
          </w:p>
        </w:tc>
      </w:tr>
      <w:tr w:rsidR="005B6575" w:rsidRPr="00755102" w:rsidTr="005F56FE">
        <w:tc>
          <w:tcPr>
            <w:tcW w:w="851" w:type="dxa"/>
            <w:shd w:val="clear" w:color="auto" w:fill="E2EFD9" w:themeFill="accent6" w:themeFillTint="33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>(apenas para candidatos estrangeiros)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Registro Nacional de Estrangeiro (apenas para candidatos estrangeiros);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Passaporte com visto de estudante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9B6BAB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bCs/>
                <w:sz w:val="16"/>
                <w:szCs w:val="16"/>
              </w:rPr>
              <w:t>Além dos documentos do próprio candidatos, também serão necessários para a matrícula os seguintes documentos: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Formulário de Matrícula, fornecido pelo campus no ato da matrícula, devidamente preenchido e assinado pelo discente e pelos seus pais ou responsáveis;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Termo de Ciência do Prazo de Integralização do Curso, fornecido pelo campus no ato da matrícula;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>Questionário Socioeconômico conforme solicitação e modelo do campus</w:t>
            </w:r>
          </w:p>
        </w:tc>
      </w:tr>
    </w:tbl>
    <w:p w:rsidR="000963C0" w:rsidRPr="00755102" w:rsidRDefault="000963C0" w:rsidP="000611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8647"/>
      </w:tblGrid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755102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R6 Q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= </w:t>
            </w: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>Reserva para QUILOMBOLAS que sejam egressos de escolas públicas independentemente de renda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Certificado de Conclusão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Histórico Escolar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Documento de identificação com foto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N° do CPF (original e cópia) – obrigatório independentemente da idade do candidato;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F1610F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1610F">
              <w:rPr>
                <w:rFonts w:asciiTheme="minorHAnsi" w:hAnsiTheme="minorHAnsi" w:cstheme="minorHAnsi"/>
                <w:sz w:val="20"/>
                <w:szCs w:val="20"/>
              </w:rPr>
              <w:t xml:space="preserve">DECLARAÇÃO DE PERTENCIMENTO ÉTNICO - QUILOMBOLA </w:t>
            </w:r>
            <w:r w:rsidR="000963C0" w:rsidRPr="00755102">
              <w:rPr>
                <w:rFonts w:asciiTheme="minorHAnsi" w:hAnsiTheme="minorHAnsi" w:cstheme="minorHAnsi"/>
                <w:sz w:val="20"/>
                <w:szCs w:val="20"/>
              </w:rPr>
              <w:t>(modelo genérico em anexo ao Edital);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CERTIDÃO DE AUTODEFINIÇÃO EXPEDIDA PELA FUNDAÇÃO CULTURAL PALMARES</w:t>
            </w:r>
          </w:p>
        </w:tc>
      </w:tr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Caso seja confirmado o atendimento às regras deste edital, além dos documentos listados no item 13.1, os candidatos também deverão apresentar, visando à efetivação de suas matrículas, os seguintes documentos: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residência com CEP atualizado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02 (duas) fotografias 3X4, recentes e de frente;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Comprovante de dispensa ou de cumprimento do Serviço Militar (certificado de reservista) - apenas para sexo masculino, quando maior de 18 anos (original e cópia);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quitação de obrigações eleitorais – obrigatório para maiores de 18 anos de idade </w:t>
            </w:r>
          </w:p>
        </w:tc>
      </w:tr>
      <w:tr w:rsidR="005B6575" w:rsidRPr="00755102" w:rsidTr="005F56FE">
        <w:tc>
          <w:tcPr>
            <w:tcW w:w="851" w:type="dxa"/>
            <w:shd w:val="clear" w:color="auto" w:fill="E2EFD9" w:themeFill="accent6" w:themeFillTint="33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>(apenas para candidatos estrangeiros)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Registro Nacional de Estrangeiro (apenas para candidatos estrangeiros);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Passaporte com visto de estudante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9B6BAB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bCs/>
                <w:sz w:val="16"/>
                <w:szCs w:val="16"/>
              </w:rPr>
              <w:t>Além dos documentos do próprio candidatos, também serão necessários para a matrícula os seguintes documentos: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Formulário de Matrícula, fornecido pelo campus no ato da matrícula, devidamente preenchido e assinado pelo discente e pelos seus pais ou responsáveis;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Termo de Ciência do Prazo de Integralização do Curso, fornecido pelo campus no ato da matrícula;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>Questionário Socioeconômico conforme solicitação e modelo do campus</w:t>
            </w:r>
          </w:p>
        </w:tc>
      </w:tr>
    </w:tbl>
    <w:p w:rsidR="000963C0" w:rsidRDefault="000963C0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Default="00BC6DE8" w:rsidP="000611C6">
      <w:pPr>
        <w:rPr>
          <w:rFonts w:asciiTheme="minorHAnsi" w:hAnsiTheme="minorHAnsi" w:cstheme="minorHAnsi"/>
          <w:sz w:val="20"/>
          <w:szCs w:val="20"/>
        </w:rPr>
      </w:pPr>
    </w:p>
    <w:p w:rsidR="00BC6DE8" w:rsidRPr="00755102" w:rsidRDefault="00BC6DE8" w:rsidP="000611C6">
      <w:pPr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8647"/>
      </w:tblGrid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755102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R7 PCD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=</w:t>
            </w: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Reserva para PESSOA COM DEFICIÊNCIA que seja egressa de escolas públicas independentemente de renda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Certificado de Conclusão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Histórico Escolar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Documento de identificação com foto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N° do CPF (original e cópia) – obrigatório independentemente da idade do candidato;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Laudo Médico atestando a espécie e o grau da deficiência, nos termos do art. 4° do Decreto N° 3.298/1999, com expressa referência ao código correspondente da Classificação Internacional de Doenças (CID) e/ou da Classificação Internacional de Funcionalidade (CIF) (original e cópia)</w:t>
            </w:r>
          </w:p>
        </w:tc>
      </w:tr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Caso seja confirmado o atendimento às regras deste edital, além dos documentos listados no item 13.1, os candidatos também deverão apresentar, visando à efetivação de suas matrículas, os seguintes documentos: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residência com CEP atualizado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02 (duas) fotografias 3X4, recentes e de frente;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Comprovante de dispensa ou de cumprimento do Serviço Militar (certificado de reservista) - apenas para sexo masculino, quando maior de 18 anos (original e cópia);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quitação de obrigações eleitorais – obrigatório para maiores de 18 anos de idade </w:t>
            </w:r>
          </w:p>
        </w:tc>
      </w:tr>
      <w:tr w:rsidR="005B6575" w:rsidRPr="00755102" w:rsidTr="005F56FE">
        <w:tc>
          <w:tcPr>
            <w:tcW w:w="851" w:type="dxa"/>
            <w:shd w:val="clear" w:color="auto" w:fill="E2EFD9" w:themeFill="accent6" w:themeFillTint="33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>(apenas para candidatos estrangeiros)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Registro Nacional de Estrangeiro (apenas para candidatos estrangeiros);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Passaporte com visto de estudante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9B6BAB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bCs/>
                <w:sz w:val="16"/>
                <w:szCs w:val="16"/>
              </w:rPr>
              <w:t>Além dos documentos do próprio candidatos, também serão necessários para a matrícula os seguintes documentos: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Formulário de Matrícula, fornecido pelo campus no ato da matrícula, devidamente preenchido e assinado pelo discente e pelos seus pais ou responsáveis;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Termo de Ciência do Prazo de Integralização do Curso, fornecido pelo campus no ato da matrícula;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>Questionário Socioeconômico conforme solicitação e modelo do campus</w:t>
            </w:r>
          </w:p>
        </w:tc>
      </w:tr>
    </w:tbl>
    <w:p w:rsidR="000963C0" w:rsidRPr="00755102" w:rsidRDefault="000963C0" w:rsidP="000611C6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851"/>
        <w:gridCol w:w="992"/>
        <w:gridCol w:w="8647"/>
      </w:tblGrid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755102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R8 EP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= </w:t>
            </w:r>
            <w:r w:rsidRPr="00755102">
              <w:rPr>
                <w:rFonts w:asciiTheme="minorHAnsi" w:hAnsiTheme="minorHAnsi" w:cstheme="minorHAnsi"/>
                <w:b/>
                <w:sz w:val="20"/>
                <w:szCs w:val="20"/>
              </w:rPr>
              <w:t>Reserva para EGRESSO DE ESCOLAS PÚBLICAS independentemente de renda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Certificado de Conclusão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Histórico Escolar do Ensino </w:t>
            </w:r>
            <w:r w:rsidR="00FD0CD8">
              <w:rPr>
                <w:rFonts w:asciiTheme="minorHAnsi" w:hAnsiTheme="minorHAnsi" w:cstheme="minorHAnsi"/>
                <w:bCs/>
                <w:sz w:val="20"/>
                <w:szCs w:val="20"/>
              </w:rPr>
              <w:t>Médio</w:t>
            </w: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ou equivalente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Documento de identificação com foto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N° do CPF (original e cópia) – obrigatório independentemente da idade do candidato; </w:t>
            </w:r>
          </w:p>
        </w:tc>
      </w:tr>
      <w:tr w:rsidR="000963C0" w:rsidRPr="00755102" w:rsidTr="005F56FE">
        <w:tc>
          <w:tcPr>
            <w:tcW w:w="10490" w:type="dxa"/>
            <w:gridSpan w:val="3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sz w:val="20"/>
                <w:szCs w:val="20"/>
              </w:rPr>
              <w:t>Caso seja confirmado o atendimento às regras deste edital, além dos documentos listados no item 13.1, os candidatos também deverão apresentar, visando à efetivação de suas matrículas, os seguintes documentos: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residência com CEP atualizado (original e cópia); 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02 (duas) fotografias 3X4, recentes e de frente;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Comprovante de dispensa ou de cumprimento do Serviço Militar (certificado de reservista) - apenas para sexo masculino, quando maior de 18 anos (original e cópia);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551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Comprovante de quitação de obrigações eleitorais – obrigatório para maiores de 18 anos de idade </w:t>
            </w:r>
          </w:p>
        </w:tc>
      </w:tr>
      <w:tr w:rsidR="005B6575" w:rsidRPr="00755102" w:rsidTr="005F56FE">
        <w:tc>
          <w:tcPr>
            <w:tcW w:w="851" w:type="dxa"/>
            <w:shd w:val="clear" w:color="auto" w:fill="E2EFD9" w:themeFill="accent6" w:themeFillTint="33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5B6575" w:rsidRPr="00755102" w:rsidRDefault="005B6575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>(apenas para candidatos estrangeiros)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Registro Nacional de Estrangeiro (apenas para candidatos estrangeiros);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e</w:t>
            </w:r>
            <w:r w:rsidRPr="00AE4EA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Passaporte com visto de estudante</w:t>
            </w:r>
          </w:p>
        </w:tc>
      </w:tr>
      <w:tr w:rsidR="000963C0" w:rsidRPr="00755102" w:rsidTr="005F56FE">
        <w:tc>
          <w:tcPr>
            <w:tcW w:w="851" w:type="dxa"/>
            <w:shd w:val="clear" w:color="auto" w:fill="E2EFD9" w:themeFill="accent6" w:themeFillTint="33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0963C0" w:rsidRPr="00755102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647" w:type="dxa"/>
          </w:tcPr>
          <w:p w:rsidR="000963C0" w:rsidRPr="009B6BAB" w:rsidRDefault="000963C0" w:rsidP="000611C6">
            <w:pPr>
              <w:pStyle w:val="PargrafodaLista"/>
              <w:spacing w:before="0"/>
              <w:ind w:left="0" w:firstLin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bCs/>
                <w:sz w:val="16"/>
                <w:szCs w:val="16"/>
              </w:rPr>
              <w:t>Além dos documentos do próprio candidatos, também serão necessários para a matrícula os seguintes documentos: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Formulário de Matrícula, fornecido pelo campus no ato da matrícula, devidamente preenchido e assinado pelo discente e pelos seus pais ou responsáveis;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 xml:space="preserve">Termo de Ciência do Prazo de Integralização do Curso, fornecido pelo campus no ato da matrícula; </w:t>
            </w:r>
          </w:p>
          <w:p w:rsidR="000963C0" w:rsidRPr="009B6BAB" w:rsidRDefault="000963C0" w:rsidP="000611C6">
            <w:pPr>
              <w:pStyle w:val="PargrafodaLista"/>
              <w:numPr>
                <w:ilvl w:val="0"/>
                <w:numId w:val="5"/>
              </w:numPr>
              <w:spacing w:before="0"/>
              <w:jc w:val="both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9B6BAB">
              <w:rPr>
                <w:rFonts w:asciiTheme="minorHAnsi" w:hAnsiTheme="minorHAnsi" w:cstheme="minorHAnsi"/>
                <w:sz w:val="16"/>
                <w:szCs w:val="16"/>
              </w:rPr>
              <w:t>Questionário Socioeconômico conforme solicitação e modelo do campus</w:t>
            </w:r>
          </w:p>
        </w:tc>
      </w:tr>
    </w:tbl>
    <w:p w:rsidR="000963C0" w:rsidRPr="00755102" w:rsidRDefault="000963C0" w:rsidP="000611C6">
      <w:pPr>
        <w:rPr>
          <w:rFonts w:asciiTheme="minorHAnsi" w:hAnsiTheme="minorHAnsi" w:cstheme="minorHAnsi"/>
          <w:sz w:val="20"/>
          <w:szCs w:val="20"/>
        </w:rPr>
      </w:pPr>
    </w:p>
    <w:sectPr w:rsidR="000963C0" w:rsidRPr="00755102" w:rsidSect="009B6BAB">
      <w:headerReference w:type="default" r:id="rId10"/>
      <w:pgSz w:w="11906" w:h="16838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946" w:rsidRDefault="00612946" w:rsidP="00755102">
      <w:r>
        <w:separator/>
      </w:r>
    </w:p>
  </w:endnote>
  <w:endnote w:type="continuationSeparator" w:id="0">
    <w:p w:rsidR="00612946" w:rsidRDefault="00612946" w:rsidP="0075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946" w:rsidRDefault="00612946" w:rsidP="00755102">
      <w:r>
        <w:separator/>
      </w:r>
    </w:p>
  </w:footnote>
  <w:footnote w:type="continuationSeparator" w:id="0">
    <w:p w:rsidR="00612946" w:rsidRDefault="00612946" w:rsidP="00755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102" w:rsidRDefault="00755102">
    <w:pPr>
      <w:pStyle w:val="Cabealho"/>
    </w:pPr>
    <w:r>
      <w:rPr>
        <w:b/>
        <w:noProof/>
        <w:sz w:val="16"/>
        <w:szCs w:val="16"/>
        <w:lang w:eastAsia="pt-BR"/>
      </w:rPr>
      <w:drawing>
        <wp:anchor distT="0" distB="0" distL="114300" distR="114300" simplePos="0" relativeHeight="251659264" behindDoc="1" locked="0" layoutInCell="1" allowOverlap="1" wp14:anchorId="10960A60" wp14:editId="6718CB28">
          <wp:simplePos x="0" y="0"/>
          <wp:positionH relativeFrom="page">
            <wp:posOffset>0</wp:posOffset>
          </wp:positionH>
          <wp:positionV relativeFrom="paragraph">
            <wp:posOffset>-578427</wp:posOffset>
          </wp:positionV>
          <wp:extent cx="7552055" cy="10834254"/>
          <wp:effectExtent l="0" t="0" r="0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ag-0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055" cy="10834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A7D48"/>
    <w:multiLevelType w:val="multilevel"/>
    <w:tmpl w:val="4C26B6E6"/>
    <w:lvl w:ilvl="0">
      <w:start w:val="1"/>
      <w:numFmt w:val="decimal"/>
      <w:pStyle w:val="Ttulo1"/>
      <w:lvlText w:val="%1"/>
      <w:lvlJc w:val="left"/>
      <w:pPr>
        <w:ind w:left="2416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1" w:hanging="431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311" w:hanging="431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4031" w:hanging="431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751" w:hanging="431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471" w:hanging="431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6191" w:hanging="431"/>
      </w:pPr>
      <w:rPr>
        <w:rFonts w:hint="default"/>
      </w:rPr>
    </w:lvl>
  </w:abstractNum>
  <w:abstractNum w:abstractNumId="1" w15:restartNumberingAfterBreak="0">
    <w:nsid w:val="4F5F3B3B"/>
    <w:multiLevelType w:val="hybridMultilevel"/>
    <w:tmpl w:val="267835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3C0"/>
    <w:rsid w:val="000611C6"/>
    <w:rsid w:val="000963C0"/>
    <w:rsid w:val="00160B51"/>
    <w:rsid w:val="005B6575"/>
    <w:rsid w:val="005C1638"/>
    <w:rsid w:val="00612946"/>
    <w:rsid w:val="006A4423"/>
    <w:rsid w:val="006B6671"/>
    <w:rsid w:val="00755102"/>
    <w:rsid w:val="007877E4"/>
    <w:rsid w:val="0081607E"/>
    <w:rsid w:val="009B6BAB"/>
    <w:rsid w:val="00AE4EA2"/>
    <w:rsid w:val="00BC6DE8"/>
    <w:rsid w:val="00CD4F19"/>
    <w:rsid w:val="00D21D81"/>
    <w:rsid w:val="00F1610F"/>
    <w:rsid w:val="00FD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2E5AF"/>
  <w15:chartTrackingRefBased/>
  <w15:docId w15:val="{30C174B5-4740-41B0-BB33-B162D7BB3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963C0"/>
    <w:pPr>
      <w:widowControl w:val="0"/>
      <w:spacing w:after="0" w:line="240" w:lineRule="auto"/>
    </w:pPr>
    <w:rPr>
      <w:rFonts w:ascii="Arial" w:eastAsia="Arial" w:hAnsi="Arial" w:cs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D21D81"/>
    <w:pPr>
      <w:keepNext/>
      <w:keepLines/>
      <w:numPr>
        <w:numId w:val="4"/>
      </w:numPr>
      <w:jc w:val="right"/>
      <w:outlineLvl w:val="0"/>
    </w:pPr>
    <w:rPr>
      <w:rFonts w:eastAsia="Times New Roman" w:cstheme="minorBidi"/>
      <w:b/>
      <w:caps/>
      <w:color w:val="000000"/>
      <w:sz w:val="28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D21D81"/>
    <w:pPr>
      <w:keepNext/>
      <w:keepLines/>
      <w:numPr>
        <w:ilvl w:val="2"/>
        <w:numId w:val="2"/>
      </w:numPr>
      <w:jc w:val="both"/>
      <w:outlineLvl w:val="2"/>
    </w:pPr>
    <w:rPr>
      <w:rFonts w:eastAsia="Times New Roman" w:cstheme="minorBidi"/>
      <w:b/>
      <w:color w:val="00000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D21D81"/>
    <w:rPr>
      <w:rFonts w:ascii="Arial" w:eastAsia="Times New Roman" w:hAnsi="Arial"/>
      <w:b/>
      <w:caps/>
      <w:color w:val="000000"/>
      <w:sz w:val="28"/>
      <w:szCs w:val="32"/>
    </w:rPr>
  </w:style>
  <w:style w:type="character" w:customStyle="1" w:styleId="Ttulo3Char">
    <w:name w:val="Título 3 Char"/>
    <w:link w:val="Ttulo3"/>
    <w:uiPriority w:val="9"/>
    <w:rsid w:val="00D21D81"/>
    <w:rPr>
      <w:rFonts w:ascii="Arial" w:eastAsia="Times New Roman" w:hAnsi="Arial"/>
      <w:b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0963C0"/>
    <w:pPr>
      <w:spacing w:before="23"/>
      <w:ind w:left="812" w:hanging="567"/>
    </w:pPr>
  </w:style>
  <w:style w:type="character" w:styleId="Hyperlink">
    <w:name w:val="Hyperlink"/>
    <w:basedOn w:val="Fontepargpadro"/>
    <w:uiPriority w:val="99"/>
    <w:unhideWhenUsed/>
    <w:rsid w:val="000963C0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096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0963C0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5510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55102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75510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5510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ifam.edu.br/estudenoifam/formularios-e-term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2.ifam.edu.br/estudenoifam/formularios-e-term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C9A31-7524-4817-BA9E-C6B798982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3182</Words>
  <Characters>17185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Patrícia Cavalcante Queiroz</dc:creator>
  <cp:keywords/>
  <dc:description/>
  <cp:lastModifiedBy>Ana Patrícia Cavalcante Queiroz</cp:lastModifiedBy>
  <cp:revision>9</cp:revision>
  <dcterms:created xsi:type="dcterms:W3CDTF">2023-12-30T04:26:00Z</dcterms:created>
  <dcterms:modified xsi:type="dcterms:W3CDTF">2023-12-30T05:13:00Z</dcterms:modified>
</cp:coreProperties>
</file>